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893975" w:rsidTr="00161852">
        <w:tc>
          <w:tcPr>
            <w:tcW w:w="14312" w:type="dxa"/>
            <w:shd w:val="clear" w:color="auto" w:fill="FFF2CC" w:themeFill="accent4" w:themeFillTint="33"/>
          </w:tcPr>
          <w:p w:rsidR="00893975" w:rsidRPr="00E56D69" w:rsidRDefault="006B460D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135D3D">
              <w:rPr>
                <w:b/>
                <w:sz w:val="24"/>
                <w:szCs w:val="24"/>
              </w:rPr>
              <w:t>2. 9. 2024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135D3D">
              <w:rPr>
                <w:b/>
                <w:sz w:val="24"/>
                <w:szCs w:val="24"/>
              </w:rPr>
              <w:t>6. 9. 2024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352"/>
        <w:gridCol w:w="5731"/>
        <w:gridCol w:w="5103"/>
        <w:gridCol w:w="2126"/>
      </w:tblGrid>
      <w:tr w:rsidR="00893975" w:rsidTr="00161852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731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03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161852" w:rsidTr="00161852">
        <w:tc>
          <w:tcPr>
            <w:tcW w:w="1352" w:type="dxa"/>
          </w:tcPr>
          <w:p w:rsidR="00161852" w:rsidRDefault="00161852" w:rsidP="00161852">
            <w:r>
              <w:t>PONEDELJEK</w:t>
            </w:r>
          </w:p>
          <w:p w:rsidR="00161852" w:rsidRDefault="00135D3D" w:rsidP="00161852">
            <w:r>
              <w:t>2.9.2024</w:t>
            </w:r>
          </w:p>
          <w:p w:rsidR="00161852" w:rsidRDefault="00161852" w:rsidP="00161852"/>
        </w:tc>
        <w:tc>
          <w:tcPr>
            <w:tcW w:w="5731" w:type="dxa"/>
          </w:tcPr>
          <w:p w:rsidR="00D464AF" w:rsidRDefault="004C2409" w:rsidP="00D464AF">
            <w:r>
              <w:t>L</w:t>
            </w:r>
            <w:r w:rsidR="00D464AF">
              <w:t>imonada</w:t>
            </w:r>
          </w:p>
          <w:p w:rsidR="00161852" w:rsidRDefault="004367E6" w:rsidP="004367E6">
            <w:pPr>
              <w:rPr>
                <w:color w:val="0070C0"/>
              </w:rPr>
            </w:pPr>
            <w:r>
              <w:t>Kruh Gorenc polbeli</w:t>
            </w:r>
            <w:r w:rsidR="00D464AF">
              <w:t xml:space="preserve"> </w:t>
            </w:r>
            <w:r w:rsidR="00D464AF" w:rsidRPr="0092228A">
              <w:rPr>
                <w:color w:val="0070C0"/>
              </w:rPr>
              <w:t>(gluten)</w:t>
            </w:r>
          </w:p>
          <w:p w:rsidR="004C2409" w:rsidRDefault="004C2409" w:rsidP="004C2409">
            <w:pPr>
              <w:rPr>
                <w:color w:val="7030A0"/>
              </w:rPr>
            </w:pPr>
            <w:r w:rsidRPr="00A26997">
              <w:t>Maslo</w:t>
            </w:r>
            <w:r>
              <w:rPr>
                <w:color w:val="0070C0"/>
              </w:rPr>
              <w:t xml:space="preserve"> (mlečne beljakovine)</w:t>
            </w:r>
            <w:r w:rsidRPr="00A26997">
              <w:t>, med</w:t>
            </w:r>
          </w:p>
          <w:p w:rsidR="004367E6" w:rsidRPr="004367E6" w:rsidRDefault="004C2409" w:rsidP="004C2409">
            <w:r>
              <w:t xml:space="preserve">Jabolko </w:t>
            </w:r>
          </w:p>
        </w:tc>
        <w:tc>
          <w:tcPr>
            <w:tcW w:w="5103" w:type="dxa"/>
          </w:tcPr>
          <w:p w:rsidR="00161852" w:rsidRDefault="00687AF1" w:rsidP="00161852">
            <w:r>
              <w:t>Puranja</w:t>
            </w:r>
            <w:r w:rsidR="00161852">
              <w:t xml:space="preserve"> obara</w:t>
            </w:r>
            <w:r w:rsidR="004C2409">
              <w:t xml:space="preserve"> z maslenimi žličniki</w:t>
            </w:r>
            <w:r w:rsidR="00161852">
              <w:t xml:space="preserve"> </w:t>
            </w:r>
            <w:r w:rsidR="00161852" w:rsidRPr="001E2468">
              <w:rPr>
                <w:color w:val="0070C0"/>
              </w:rPr>
              <w:t xml:space="preserve">(gluten, </w:t>
            </w:r>
            <w:r w:rsidR="004C2409">
              <w:rPr>
                <w:color w:val="0070C0"/>
              </w:rPr>
              <w:t xml:space="preserve">jajca, mlečne beljakovine, </w:t>
            </w:r>
            <w:r w:rsidR="00161852" w:rsidRPr="001E2468">
              <w:rPr>
                <w:color w:val="0070C0"/>
              </w:rPr>
              <w:t>zelena)</w:t>
            </w:r>
          </w:p>
          <w:p w:rsidR="00161852" w:rsidRDefault="004C2409" w:rsidP="00161852">
            <w:r>
              <w:t xml:space="preserve">Graham kruh </w:t>
            </w:r>
            <w:r w:rsidRPr="004C2409">
              <w:rPr>
                <w:color w:val="0070C0"/>
              </w:rPr>
              <w:t>(gluten)</w:t>
            </w:r>
          </w:p>
          <w:p w:rsidR="004C2409" w:rsidRPr="00E56D69" w:rsidRDefault="004C2409" w:rsidP="00161852">
            <w:proofErr w:type="spellStart"/>
            <w:r>
              <w:t>Smuti</w:t>
            </w:r>
            <w:proofErr w:type="spellEnd"/>
            <w:r>
              <w:t xml:space="preserve"> z banano in avokadom </w:t>
            </w:r>
            <w:r w:rsidRPr="004C2409">
              <w:rPr>
                <w:color w:val="0070C0"/>
              </w:rPr>
              <w:t>(mlečne beljakovine)</w:t>
            </w:r>
          </w:p>
        </w:tc>
        <w:tc>
          <w:tcPr>
            <w:tcW w:w="2126" w:type="dxa"/>
          </w:tcPr>
          <w:p w:rsidR="00161852" w:rsidRDefault="004C2409" w:rsidP="00294DB5">
            <w:r>
              <w:t>Rezine kumare</w:t>
            </w:r>
            <w:r w:rsidR="00161852">
              <w:t xml:space="preserve">, </w:t>
            </w:r>
            <w:r w:rsidR="00294DB5">
              <w:t>slive</w:t>
            </w:r>
            <w:r w:rsidR="00161852">
              <w:t xml:space="preserve"> </w:t>
            </w:r>
          </w:p>
          <w:p w:rsidR="00687AF1" w:rsidRDefault="00687AF1" w:rsidP="00294DB5">
            <w:r>
              <w:rPr>
                <w:color w:val="FF0000"/>
              </w:rPr>
              <w:t xml:space="preserve">                            </w:t>
            </w:r>
          </w:p>
        </w:tc>
      </w:tr>
      <w:tr w:rsidR="00161852" w:rsidTr="00161852">
        <w:tc>
          <w:tcPr>
            <w:tcW w:w="1352" w:type="dxa"/>
          </w:tcPr>
          <w:p w:rsidR="00161852" w:rsidRDefault="00161852" w:rsidP="00161852">
            <w:r>
              <w:t>TOREK</w:t>
            </w:r>
          </w:p>
          <w:p w:rsidR="00161852" w:rsidRDefault="00135D3D" w:rsidP="00161852">
            <w:r>
              <w:t>3.9.2024</w:t>
            </w:r>
          </w:p>
          <w:p w:rsidR="00161852" w:rsidRDefault="00161852" w:rsidP="00161852"/>
        </w:tc>
        <w:tc>
          <w:tcPr>
            <w:tcW w:w="5731" w:type="dxa"/>
          </w:tcPr>
          <w:p w:rsidR="00161852" w:rsidRDefault="004C2409" w:rsidP="00161852">
            <w:r>
              <w:t>Otroški čaj z limeto</w:t>
            </w:r>
          </w:p>
          <w:p w:rsidR="00161852" w:rsidRDefault="004367E6" w:rsidP="00161852">
            <w:r>
              <w:t>BIO koruzni</w:t>
            </w:r>
            <w:r w:rsidR="00161852">
              <w:t xml:space="preserve"> kruh </w:t>
            </w:r>
            <w:r w:rsidR="00161852" w:rsidRPr="001E2468">
              <w:rPr>
                <w:color w:val="0070C0"/>
              </w:rPr>
              <w:t>(gluten)</w:t>
            </w:r>
            <w:r w:rsidR="004C2409">
              <w:rPr>
                <w:color w:val="0070C0"/>
              </w:rPr>
              <w:t xml:space="preserve"> </w:t>
            </w:r>
          </w:p>
          <w:p w:rsidR="00161852" w:rsidRDefault="00161852" w:rsidP="004C2409">
            <w:pPr>
              <w:rPr>
                <w:color w:val="0070C0"/>
              </w:rPr>
            </w:pPr>
            <w:r>
              <w:t xml:space="preserve">Ribji namaz z </w:t>
            </w:r>
            <w:proofErr w:type="spellStart"/>
            <w:r>
              <w:t>mascarponom</w:t>
            </w:r>
            <w:proofErr w:type="spellEnd"/>
            <w:r>
              <w:t xml:space="preserve">* </w:t>
            </w:r>
            <w:r w:rsidRPr="001E7F2D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ribe, </w:t>
            </w:r>
            <w:r w:rsidR="004C2409">
              <w:rPr>
                <w:color w:val="0070C0"/>
              </w:rPr>
              <w:t xml:space="preserve">jajca, </w:t>
            </w:r>
            <w:r w:rsidRPr="001E7F2D">
              <w:rPr>
                <w:color w:val="0070C0"/>
              </w:rPr>
              <w:t>mlečne beljakovine)</w:t>
            </w:r>
          </w:p>
          <w:p w:rsidR="004C2409" w:rsidRDefault="004C2409" w:rsidP="004C2409">
            <w:r w:rsidRPr="004C2409">
              <w:t>Sveža zelena paprika</w:t>
            </w:r>
          </w:p>
        </w:tc>
        <w:tc>
          <w:tcPr>
            <w:tcW w:w="5103" w:type="dxa"/>
          </w:tcPr>
          <w:p w:rsidR="00027276" w:rsidRDefault="00027276" w:rsidP="00027276">
            <w:r>
              <w:t xml:space="preserve">Korenčkova juha </w:t>
            </w:r>
            <w:r>
              <w:rPr>
                <w:color w:val="0070C0"/>
              </w:rPr>
              <w:t>(gluten</w:t>
            </w:r>
            <w:r w:rsidRPr="004A7F99">
              <w:rPr>
                <w:color w:val="0070C0"/>
              </w:rPr>
              <w:t>)</w:t>
            </w:r>
          </w:p>
          <w:p w:rsidR="00027276" w:rsidRDefault="004C2409" w:rsidP="00027276">
            <w:r>
              <w:t>Pečena piščančja prsa</w:t>
            </w:r>
            <w:r w:rsidR="00687AF1">
              <w:t xml:space="preserve"> v omaki</w:t>
            </w:r>
          </w:p>
          <w:p w:rsidR="00027276" w:rsidRDefault="00027276" w:rsidP="00027276">
            <w:proofErr w:type="spellStart"/>
            <w:r>
              <w:t>Bulgur</w:t>
            </w:r>
            <w:proofErr w:type="spellEnd"/>
            <w:r>
              <w:t xml:space="preserve"> z zelenjavo </w:t>
            </w:r>
            <w:r>
              <w:rPr>
                <w:color w:val="0070C0"/>
              </w:rPr>
              <w:t>(gluten)</w:t>
            </w:r>
          </w:p>
          <w:p w:rsidR="00161852" w:rsidRPr="00E56D69" w:rsidRDefault="00027276" w:rsidP="00294DB5">
            <w:r>
              <w:t xml:space="preserve">Rdeča pesa </w:t>
            </w:r>
          </w:p>
        </w:tc>
        <w:tc>
          <w:tcPr>
            <w:tcW w:w="2126" w:type="dxa"/>
          </w:tcPr>
          <w:p w:rsidR="00161852" w:rsidRDefault="00161852" w:rsidP="00294DB5">
            <w:r>
              <w:t>Sadna košarica</w:t>
            </w:r>
          </w:p>
        </w:tc>
      </w:tr>
      <w:tr w:rsidR="00161852" w:rsidTr="00161852">
        <w:tc>
          <w:tcPr>
            <w:tcW w:w="1352" w:type="dxa"/>
          </w:tcPr>
          <w:p w:rsidR="00161852" w:rsidRDefault="00161852" w:rsidP="00161852">
            <w:r>
              <w:t>SREDA</w:t>
            </w:r>
          </w:p>
          <w:p w:rsidR="00161852" w:rsidRDefault="00135D3D" w:rsidP="00161852">
            <w:r>
              <w:t>4.9.2024</w:t>
            </w:r>
          </w:p>
        </w:tc>
        <w:tc>
          <w:tcPr>
            <w:tcW w:w="5731" w:type="dxa"/>
          </w:tcPr>
          <w:p w:rsidR="00D464AF" w:rsidRDefault="00687AF1" w:rsidP="00D464AF">
            <w:r>
              <w:t>Sadni čaj z medom</w:t>
            </w:r>
          </w:p>
          <w:p w:rsidR="00A26997" w:rsidRDefault="004367E6" w:rsidP="004367E6">
            <w:pPr>
              <w:jc w:val="both"/>
              <w:rPr>
                <w:color w:val="0070C0"/>
              </w:rPr>
            </w:pPr>
            <w:r>
              <w:t xml:space="preserve">Kruh Jelen polbeli </w:t>
            </w:r>
            <w:r w:rsidR="00A26997" w:rsidRPr="00A26997">
              <w:rPr>
                <w:color w:val="0070C0"/>
              </w:rPr>
              <w:t>(gluten)</w:t>
            </w:r>
          </w:p>
          <w:p w:rsidR="00161852" w:rsidRDefault="004C2409" w:rsidP="00D464AF">
            <w:r>
              <w:t xml:space="preserve">BIO kisla smetana </w:t>
            </w:r>
            <w:r w:rsidRPr="004367E6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, </w:t>
            </w:r>
            <w:r w:rsidRPr="00027276">
              <w:t>brusnice</w:t>
            </w:r>
          </w:p>
        </w:tc>
        <w:tc>
          <w:tcPr>
            <w:tcW w:w="5103" w:type="dxa"/>
          </w:tcPr>
          <w:p w:rsidR="00027276" w:rsidRPr="001E2468" w:rsidRDefault="00027276" w:rsidP="00027276">
            <w:pPr>
              <w:rPr>
                <w:color w:val="0070C0"/>
              </w:rPr>
            </w:pPr>
            <w:r>
              <w:t xml:space="preserve">Mesna štruca z zelenjavo* </w:t>
            </w:r>
            <w:r w:rsidRPr="001E2468">
              <w:rPr>
                <w:color w:val="0070C0"/>
              </w:rPr>
              <w:t>(gluten, jajca, mlečne beljakovine, soja)</w:t>
            </w:r>
          </w:p>
          <w:p w:rsidR="00687AF1" w:rsidRDefault="00687AF1" w:rsidP="00687AF1">
            <w:r>
              <w:t xml:space="preserve">Pire krompir </w:t>
            </w:r>
            <w:r w:rsidRPr="00027276">
              <w:rPr>
                <w:color w:val="0070C0"/>
              </w:rPr>
              <w:t>(</w:t>
            </w:r>
            <w:r w:rsidRPr="001E2468">
              <w:rPr>
                <w:color w:val="0070C0"/>
              </w:rPr>
              <w:t>mlečne beljakovine)</w:t>
            </w:r>
          </w:p>
          <w:p w:rsidR="00161852" w:rsidRDefault="00687AF1" w:rsidP="00687AF1">
            <w:r>
              <w:t xml:space="preserve">Kremna špinača </w:t>
            </w:r>
            <w:r w:rsidRPr="001E2468">
              <w:rPr>
                <w:color w:val="0070C0"/>
              </w:rPr>
              <w:t>(gluten, mlečne beljakovine</w:t>
            </w:r>
            <w:r>
              <w:rPr>
                <w:color w:val="0070C0"/>
              </w:rPr>
              <w:t>)</w:t>
            </w:r>
          </w:p>
        </w:tc>
        <w:tc>
          <w:tcPr>
            <w:tcW w:w="2126" w:type="dxa"/>
          </w:tcPr>
          <w:p w:rsidR="00161852" w:rsidRDefault="00294DB5" w:rsidP="00161852">
            <w:r>
              <w:t>H</w:t>
            </w:r>
            <w:r w:rsidR="00161852">
              <w:t>ruška</w:t>
            </w:r>
            <w:r w:rsidR="00687AF1">
              <w:t xml:space="preserve"> </w:t>
            </w:r>
            <w:bookmarkStart w:id="0" w:name="_GoBack"/>
            <w:bookmarkEnd w:id="0"/>
          </w:p>
        </w:tc>
      </w:tr>
      <w:tr w:rsidR="00161852" w:rsidTr="00161852">
        <w:tc>
          <w:tcPr>
            <w:tcW w:w="1352" w:type="dxa"/>
          </w:tcPr>
          <w:p w:rsidR="00161852" w:rsidRDefault="00161852" w:rsidP="00161852">
            <w:r>
              <w:t>ČETRTEK</w:t>
            </w:r>
          </w:p>
          <w:p w:rsidR="00161852" w:rsidRDefault="00135D3D" w:rsidP="00161852">
            <w:r>
              <w:t>5.9.2024</w:t>
            </w:r>
          </w:p>
          <w:p w:rsidR="00161852" w:rsidRDefault="00161852" w:rsidP="00161852"/>
        </w:tc>
        <w:tc>
          <w:tcPr>
            <w:tcW w:w="5731" w:type="dxa"/>
          </w:tcPr>
          <w:p w:rsidR="00D464AF" w:rsidRDefault="00D464AF" w:rsidP="00D464AF">
            <w:pPr>
              <w:rPr>
                <w:color w:val="0070C0"/>
              </w:rPr>
            </w:pPr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zdrob na</w:t>
            </w:r>
            <w:r w:rsidR="004367E6">
              <w:t xml:space="preserve"> BIO</w:t>
            </w:r>
            <w:r>
              <w:t xml:space="preserve"> mleku </w:t>
            </w:r>
            <w:r>
              <w:rPr>
                <w:color w:val="0070C0"/>
              </w:rPr>
              <w:t>(mlečne beljakovine, gluten</w:t>
            </w:r>
            <w:r w:rsidRPr="001E2468">
              <w:rPr>
                <w:color w:val="0070C0"/>
              </w:rPr>
              <w:t>)</w:t>
            </w:r>
          </w:p>
          <w:p w:rsidR="00161852" w:rsidRDefault="00027276" w:rsidP="00D464AF">
            <w:r>
              <w:t xml:space="preserve">Banana </w:t>
            </w:r>
          </w:p>
        </w:tc>
        <w:tc>
          <w:tcPr>
            <w:tcW w:w="5103" w:type="dxa"/>
          </w:tcPr>
          <w:p w:rsidR="00161852" w:rsidRDefault="003B49B4" w:rsidP="00161852">
            <w:pPr>
              <w:rPr>
                <w:color w:val="0070C0"/>
              </w:rPr>
            </w:pPr>
            <w:proofErr w:type="spellStart"/>
            <w:r>
              <w:t>Ješprenčkova</w:t>
            </w:r>
            <w:proofErr w:type="spellEnd"/>
            <w:r>
              <w:t xml:space="preserve"> juha</w:t>
            </w:r>
            <w:r w:rsidR="00161852">
              <w:t xml:space="preserve"> </w:t>
            </w:r>
            <w:r w:rsidR="00161852" w:rsidRPr="0096581A">
              <w:rPr>
                <w:color w:val="0070C0"/>
              </w:rPr>
              <w:t>(gluten</w:t>
            </w:r>
            <w:r>
              <w:rPr>
                <w:color w:val="0070C0"/>
              </w:rPr>
              <w:t>, zelena</w:t>
            </w:r>
            <w:r w:rsidR="00161852" w:rsidRPr="0096581A">
              <w:rPr>
                <w:color w:val="0070C0"/>
              </w:rPr>
              <w:t>)</w:t>
            </w:r>
          </w:p>
          <w:p w:rsidR="00161852" w:rsidRDefault="00027276" w:rsidP="00161852">
            <w:pPr>
              <w:rPr>
                <w:color w:val="0070C0"/>
              </w:rPr>
            </w:pPr>
            <w:r>
              <w:t>S</w:t>
            </w:r>
            <w:r w:rsidR="00161852">
              <w:t xml:space="preserve">irovi štruklji </w:t>
            </w:r>
            <w:r w:rsidR="00161852" w:rsidRPr="001E2468">
              <w:rPr>
                <w:color w:val="0070C0"/>
              </w:rPr>
              <w:t>(gluten, jajca, mlečne beljakovine)</w:t>
            </w:r>
          </w:p>
          <w:p w:rsidR="00161852" w:rsidRDefault="00161852" w:rsidP="00161852">
            <w:r w:rsidRPr="001E7F2D">
              <w:t>Slivov kompot*</w:t>
            </w:r>
          </w:p>
        </w:tc>
        <w:tc>
          <w:tcPr>
            <w:tcW w:w="2126" w:type="dxa"/>
          </w:tcPr>
          <w:p w:rsidR="00161852" w:rsidRDefault="003B49B4" w:rsidP="00294DB5">
            <w:r>
              <w:t>Okrasni paradižnik,</w:t>
            </w:r>
            <w:r w:rsidR="00294DB5">
              <w:t xml:space="preserve"> BIO krekerji</w:t>
            </w:r>
          </w:p>
        </w:tc>
      </w:tr>
      <w:tr w:rsidR="00161852" w:rsidTr="00D464AF">
        <w:trPr>
          <w:trHeight w:val="168"/>
        </w:trPr>
        <w:tc>
          <w:tcPr>
            <w:tcW w:w="1352" w:type="dxa"/>
          </w:tcPr>
          <w:p w:rsidR="00161852" w:rsidRDefault="00161852" w:rsidP="00161852">
            <w:r>
              <w:t>PETEK</w:t>
            </w:r>
          </w:p>
          <w:p w:rsidR="00161852" w:rsidRDefault="00135D3D" w:rsidP="00161852">
            <w:r>
              <w:t>6.9.2024</w:t>
            </w:r>
          </w:p>
        </w:tc>
        <w:tc>
          <w:tcPr>
            <w:tcW w:w="5731" w:type="dxa"/>
          </w:tcPr>
          <w:p w:rsidR="00D464AF" w:rsidRDefault="00D464AF" w:rsidP="00D464AF">
            <w:r>
              <w:t xml:space="preserve">DOMAČI jogurt </w:t>
            </w:r>
            <w:r w:rsidR="004C2409">
              <w:t xml:space="preserve">iz senenega mleka </w:t>
            </w:r>
            <w:r w:rsidRPr="001E2468">
              <w:rPr>
                <w:color w:val="0070C0"/>
              </w:rPr>
              <w:t>(mlečne beljakovine)</w:t>
            </w:r>
          </w:p>
          <w:p w:rsidR="00161852" w:rsidRDefault="00D464AF" w:rsidP="003B49B4">
            <w:r>
              <w:t xml:space="preserve">Koruzni kosmiči </w:t>
            </w:r>
            <w:r w:rsidRPr="006B460D">
              <w:rPr>
                <w:color w:val="0070C0"/>
              </w:rPr>
              <w:t>(gluten)</w:t>
            </w:r>
            <w:r w:rsidR="00A26997">
              <w:t xml:space="preserve">, </w:t>
            </w:r>
            <w:r w:rsidR="003B49B4">
              <w:t>sadje</w:t>
            </w:r>
          </w:p>
        </w:tc>
        <w:tc>
          <w:tcPr>
            <w:tcW w:w="5103" w:type="dxa"/>
          </w:tcPr>
          <w:p w:rsidR="00161852" w:rsidRDefault="00161852" w:rsidP="00161852">
            <w:r>
              <w:t xml:space="preserve">Pečen </w:t>
            </w:r>
            <w:r w:rsidR="00D464AF">
              <w:t xml:space="preserve">file svežega lososa </w:t>
            </w:r>
            <w:r w:rsidR="00D464AF" w:rsidRPr="00D464AF">
              <w:rPr>
                <w:color w:val="0070C0"/>
              </w:rPr>
              <w:t>(ribe)</w:t>
            </w:r>
          </w:p>
          <w:p w:rsidR="00161852" w:rsidRDefault="00687AF1" w:rsidP="003B49B4">
            <w:proofErr w:type="spellStart"/>
            <w:r>
              <w:t>Djuveč</w:t>
            </w:r>
            <w:proofErr w:type="spellEnd"/>
            <w:r>
              <w:t xml:space="preserve"> riž , kumare v</w:t>
            </w:r>
            <w:r>
              <w:t xml:space="preserve"> </w:t>
            </w:r>
            <w:r>
              <w:t>solati</w:t>
            </w:r>
          </w:p>
        </w:tc>
        <w:tc>
          <w:tcPr>
            <w:tcW w:w="2126" w:type="dxa"/>
          </w:tcPr>
          <w:p w:rsidR="00161852" w:rsidRDefault="00294DB5" w:rsidP="003B49B4">
            <w:r>
              <w:t>Breskev, korenček</w:t>
            </w:r>
          </w:p>
        </w:tc>
      </w:tr>
    </w:tbl>
    <w:p w:rsidR="0083366F" w:rsidRDefault="0083366F"/>
    <w:sectPr w:rsidR="0083366F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27276"/>
    <w:rsid w:val="00111114"/>
    <w:rsid w:val="00135D3D"/>
    <w:rsid w:val="00161852"/>
    <w:rsid w:val="00191AFC"/>
    <w:rsid w:val="001C7D7C"/>
    <w:rsid w:val="001E2468"/>
    <w:rsid w:val="001E7F2D"/>
    <w:rsid w:val="002513F7"/>
    <w:rsid w:val="00294DB5"/>
    <w:rsid w:val="002976E9"/>
    <w:rsid w:val="003B49B4"/>
    <w:rsid w:val="00426BA7"/>
    <w:rsid w:val="004367E6"/>
    <w:rsid w:val="0047621A"/>
    <w:rsid w:val="004A7F99"/>
    <w:rsid w:val="004C2409"/>
    <w:rsid w:val="004C5729"/>
    <w:rsid w:val="00687AF1"/>
    <w:rsid w:val="006B460D"/>
    <w:rsid w:val="0078506F"/>
    <w:rsid w:val="007B237A"/>
    <w:rsid w:val="0083366F"/>
    <w:rsid w:val="00840AFA"/>
    <w:rsid w:val="00867C5D"/>
    <w:rsid w:val="008775DD"/>
    <w:rsid w:val="00893975"/>
    <w:rsid w:val="0092228A"/>
    <w:rsid w:val="0096581A"/>
    <w:rsid w:val="009F3EDA"/>
    <w:rsid w:val="00A048EC"/>
    <w:rsid w:val="00A26997"/>
    <w:rsid w:val="00AE16E1"/>
    <w:rsid w:val="00B257BF"/>
    <w:rsid w:val="00C60B66"/>
    <w:rsid w:val="00C84BE3"/>
    <w:rsid w:val="00D464AF"/>
    <w:rsid w:val="00E56D69"/>
    <w:rsid w:val="00EC0F80"/>
    <w:rsid w:val="00F9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2321686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2024-08-28T06:36:00Z</cp:lastPrinted>
  <dcterms:created xsi:type="dcterms:W3CDTF">2024-08-23T09:52:00Z</dcterms:created>
  <dcterms:modified xsi:type="dcterms:W3CDTF">2024-08-28T06:36:00Z</dcterms:modified>
</cp:coreProperties>
</file>